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657C6AC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43B28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909CC" w:rsidRPr="008909CC">
        <w:rPr>
          <w:b/>
          <w:i/>
          <w:noProof/>
          <w:sz w:val="28"/>
        </w:rPr>
        <w:t>S5-226844</w:t>
      </w:r>
    </w:p>
    <w:p w14:paraId="46399ADE" w14:textId="25738441" w:rsidR="00BA2A2C" w:rsidRPr="0068622F" w:rsidRDefault="00282B4C" w:rsidP="00BA2A2C">
      <w:pPr>
        <w:pStyle w:val="CRCoverPage"/>
        <w:outlineLvl w:val="0"/>
        <w:rPr>
          <w:b/>
          <w:bCs/>
          <w:noProof/>
          <w:sz w:val="24"/>
        </w:rPr>
      </w:pPr>
      <w:r w:rsidRPr="00282B4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8909CC" w:rsidRPr="008909CC">
        <w:rPr>
          <w:noProof/>
          <w:sz w:val="18"/>
        </w:rPr>
        <w:t>S5-226467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1938083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AC71B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280B829" w:rsidR="00BA2A2C" w:rsidRPr="00410371" w:rsidRDefault="00D10FBC" w:rsidP="00F76BD2">
            <w:pPr>
              <w:pStyle w:val="CRCoverPage"/>
              <w:spacing w:after="0"/>
              <w:rPr>
                <w:noProof/>
              </w:rPr>
            </w:pPr>
            <w:r w:rsidRPr="00D10FBC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6251324" w:rsidR="00BA2A2C" w:rsidRPr="00410371" w:rsidRDefault="00D55BB6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D1062EE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A1C97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708C9" w:rsidR="00BA2A2C" w:rsidRDefault="007370AE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70AE">
              <w:rPr>
                <w:noProof/>
                <w:lang w:eastAsia="zh-CN"/>
              </w:rPr>
              <w:t xml:space="preserve">Correction on the Triggers for the </w:t>
            </w:r>
            <w:r w:rsidR="007F69F3">
              <w:rPr>
                <w:noProof/>
                <w:lang w:eastAsia="zh-CN"/>
              </w:rPr>
              <w:t>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3C29963" w:rsidR="00BA2A2C" w:rsidRDefault="0028712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5GS_P</w:t>
            </w:r>
            <w:r>
              <w:rPr>
                <w:rFonts w:hint="eastAsia"/>
                <w:lang w:eastAsia="zh-CN"/>
              </w:rPr>
              <w:t>h</w:t>
            </w:r>
            <w:r>
              <w:t>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918646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BB6">
              <w:rPr>
                <w:noProof/>
              </w:rPr>
              <w:t>11</w:t>
            </w:r>
            <w:r w:rsidR="00272198">
              <w:rPr>
                <w:noProof/>
              </w:rPr>
              <w:t>-</w:t>
            </w:r>
            <w:r w:rsidR="00D55BB6">
              <w:rPr>
                <w:noProof/>
              </w:rPr>
              <w:t>17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3C55378" w:rsidR="00BA2A2C" w:rsidRDefault="004024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97A464" w:rsidR="00871D16" w:rsidRPr="004C3A21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corresponding applicable triggers in the NEF for exposure function northbound APIs converged charging is not specifed.</w:t>
            </w:r>
          </w:p>
        </w:tc>
      </w:tr>
      <w:tr w:rsidR="00871D16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F8A66A4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new clause for the a</w:t>
            </w:r>
            <w:r w:rsidRPr="00DC7545">
              <w:rPr>
                <w:noProof/>
                <w:lang w:eastAsia="zh-CN"/>
              </w:rPr>
              <w:t>pplicable Triggers in the NEF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71D16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90AB5E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7545">
              <w:rPr>
                <w:noProof/>
                <w:lang w:eastAsia="zh-CN"/>
              </w:rPr>
              <w:t>NEF</w:t>
            </w:r>
            <w:r>
              <w:rPr>
                <w:noProof/>
                <w:lang w:eastAsia="zh-CN"/>
              </w:rPr>
              <w:t xml:space="preserve"> converged charging is incomplete.</w:t>
            </w:r>
          </w:p>
        </w:tc>
      </w:tr>
      <w:tr w:rsidR="00871D16" w14:paraId="7F697D58" w14:textId="77777777" w:rsidTr="00AF06C7">
        <w:tc>
          <w:tcPr>
            <w:tcW w:w="2694" w:type="dxa"/>
            <w:gridSpan w:val="2"/>
          </w:tcPr>
          <w:p w14:paraId="0ED0FF59" w14:textId="77777777" w:rsidR="00871D16" w:rsidRDefault="00871D16" w:rsidP="00871D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871D16" w:rsidRDefault="00871D16" w:rsidP="00871D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D1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871D16" w:rsidRDefault="00871D16" w:rsidP="00871D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24677B5" w:rsidR="00871D16" w:rsidRDefault="00871D16" w:rsidP="00871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.4.1.</w:t>
            </w:r>
            <w:r w:rsidR="00453B58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  <w:r w:rsidR="00B720B9">
              <w:rPr>
                <w:noProof/>
                <w:lang w:eastAsia="zh-CN"/>
              </w:rPr>
              <w:t>,</w:t>
            </w:r>
            <w:r w:rsidR="00B720B9" w:rsidRPr="005B57B2">
              <w:t xml:space="preserve"> 6.2a.1.2.1</w:t>
            </w:r>
            <w:r w:rsidR="00B720B9">
              <w:t>,</w:t>
            </w:r>
            <w:r w:rsidR="00B720B9">
              <w:rPr>
                <w:lang w:bidi="ar-IQ"/>
              </w:rPr>
              <w:t xml:space="preserve"> 6.2a.3.2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51713DE" w14:textId="2B6519E0" w:rsidR="008C2671" w:rsidRDefault="008C2671" w:rsidP="008C2671">
      <w:pPr>
        <w:pStyle w:val="Heading4"/>
        <w:rPr>
          <w:ins w:id="1" w:author="Huawei" w:date="2022-10-10T19:23:00Z"/>
          <w:rFonts w:eastAsia="SimSun"/>
          <w:lang w:bidi="ar-IQ"/>
        </w:rPr>
      </w:pPr>
      <w:bookmarkStart w:id="2" w:name="_Toc105662511"/>
      <w:bookmarkStart w:id="3" w:name="_Toc105662550"/>
      <w:bookmarkEnd w:id="0"/>
      <w:ins w:id="4" w:author="Huawei" w:date="2022-10-10T19:23:00Z">
        <w:r>
          <w:rPr>
            <w:rFonts w:eastAsia="SimSun"/>
            <w:lang w:bidi="ar-IQ"/>
          </w:rPr>
          <w:t>5.4.1.</w:t>
        </w:r>
        <w:r w:rsidR="004B3A4E">
          <w:rPr>
            <w:rFonts w:eastAsia="SimSun"/>
            <w:lang w:bidi="ar-IQ"/>
          </w:rPr>
          <w:t>x</w:t>
        </w:r>
        <w:r>
          <w:rPr>
            <w:rFonts w:eastAsia="SimSun"/>
            <w:lang w:bidi="ar-IQ"/>
          </w:rPr>
          <w:tab/>
        </w:r>
        <w:bookmarkEnd w:id="2"/>
        <w:r>
          <w:t>Applicable Triggers in the NEF</w:t>
        </w:r>
      </w:ins>
    </w:p>
    <w:p w14:paraId="5162021D" w14:textId="395C4A2A" w:rsidR="008C2671" w:rsidRPr="009458A1" w:rsidRDefault="008C2671" w:rsidP="008C2671">
      <w:pPr>
        <w:pStyle w:val="Heading5"/>
        <w:rPr>
          <w:ins w:id="5" w:author="Huawei" w:date="2022-10-10T19:23:00Z"/>
        </w:rPr>
      </w:pPr>
      <w:bookmarkStart w:id="6" w:name="_Toc533596679"/>
      <w:bookmarkStart w:id="7" w:name="_Toc105681757"/>
      <w:ins w:id="8" w:author="Huawei" w:date="2022-10-10T19:23:00Z">
        <w:r w:rsidRPr="009458A1">
          <w:t>5.</w:t>
        </w:r>
        <w:r>
          <w:t>4</w:t>
        </w:r>
        <w:r w:rsidRPr="009458A1">
          <w:t>.1.</w:t>
        </w:r>
        <w:r w:rsidR="004B3A4E">
          <w:t>x</w:t>
        </w:r>
        <w:r w:rsidRPr="009458A1">
          <w:t>.1</w:t>
        </w:r>
        <w:r w:rsidRPr="009458A1">
          <w:tab/>
          <w:t>General</w:t>
        </w:r>
        <w:bookmarkEnd w:id="6"/>
        <w:bookmarkEnd w:id="7"/>
      </w:ins>
    </w:p>
    <w:p w14:paraId="37F803E7" w14:textId="77777777" w:rsidR="008C2671" w:rsidRPr="009458A1" w:rsidRDefault="008C2671" w:rsidP="008C2671">
      <w:pPr>
        <w:rPr>
          <w:ins w:id="9" w:author="Huawei" w:date="2022-10-10T19:23:00Z"/>
          <w:lang w:bidi="ar-IQ"/>
        </w:rPr>
      </w:pPr>
      <w:ins w:id="10" w:author="Huawei" w:date="2022-10-10T19:23:00Z">
        <w:r w:rsidRPr="009458A1">
          <w:rPr>
            <w:lang w:bidi="ar-IQ"/>
          </w:rPr>
          <w:t xml:space="preserve">When a charging event is issued towards the CHF, it includes details such as Subscriber identifier (e.g. </w:t>
        </w:r>
        <w:r w:rsidRPr="00BA1608">
          <w:rPr>
            <w:lang w:bidi="ar-IQ"/>
          </w:rPr>
          <w:t>identifier of the AF</w:t>
        </w:r>
        <w:r w:rsidRPr="009458A1">
          <w:rPr>
            <w:lang w:bidi="ar-IQ"/>
          </w:rPr>
          <w:t>).</w:t>
        </w:r>
      </w:ins>
    </w:p>
    <w:p w14:paraId="40BA87F0" w14:textId="77777777" w:rsidR="008C2671" w:rsidRPr="009458A1" w:rsidRDefault="008C2671" w:rsidP="008C2671">
      <w:pPr>
        <w:rPr>
          <w:ins w:id="11" w:author="Huawei" w:date="2022-10-10T19:23:00Z"/>
        </w:rPr>
      </w:pPr>
      <w:ins w:id="12" w:author="Huawei" w:date="2022-10-10T19:23:00Z">
        <w:r w:rsidRPr="009458A1">
          <w:rPr>
            <w:lang w:bidi="ar-IQ"/>
          </w:rPr>
          <w:t xml:space="preserve">Each trigger condition (i.e. chargeable event) defined for </w:t>
        </w:r>
        <w:r w:rsidRPr="009458A1">
          <w:t xml:space="preserve">the </w:t>
        </w:r>
        <w:r>
          <w:t>NEF</w:t>
        </w:r>
        <w:r w:rsidRPr="009458A1">
          <w:t xml:space="preserve"> converged charging functionality, is specified with the associated behaviour when they are met. </w:t>
        </w:r>
      </w:ins>
    </w:p>
    <w:p w14:paraId="4EFDE5EB" w14:textId="642D80D2" w:rsidR="008C2671" w:rsidRPr="009458A1" w:rsidRDefault="008C2671" w:rsidP="008C2671">
      <w:pPr>
        <w:rPr>
          <w:ins w:id="13" w:author="Huawei" w:date="2022-10-10T19:23:00Z"/>
          <w:lang w:bidi="ar-IQ"/>
        </w:rPr>
      </w:pPr>
      <w:ins w:id="14" w:author="Huawei" w:date="2022-10-10T19:23:00Z">
        <w:r w:rsidRPr="009458A1">
          <w:rPr>
            <w:lang w:bidi="ar-IQ"/>
          </w:rPr>
          <w:t>Table 5.</w:t>
        </w:r>
        <w:r>
          <w:rPr>
            <w:lang w:bidi="ar-IQ"/>
          </w:rPr>
          <w:t>4</w:t>
        </w:r>
        <w:r w:rsidRPr="009458A1">
          <w:rPr>
            <w:lang w:bidi="ar-IQ"/>
          </w:rPr>
          <w:t>.1.</w:t>
        </w:r>
        <w:r w:rsidR="006D3839">
          <w:rPr>
            <w:lang w:bidi="ar-IQ"/>
          </w:rPr>
          <w:t>x</w:t>
        </w:r>
        <w:r w:rsidRPr="009458A1">
          <w:rPr>
            <w:lang w:bidi="ar-IQ"/>
          </w:rPr>
          <w:t xml:space="preserve">.1.1 summarizes the set of default trigger conditions and their category which shall be supported by the </w:t>
        </w:r>
        <w:r>
          <w:rPr>
            <w:lang w:bidi="ar-IQ"/>
          </w:rPr>
          <w:t>NEF when charging is active for the corresponding NEF functionality</w:t>
        </w:r>
        <w:r w:rsidRPr="009458A1">
          <w:rPr>
            <w:lang w:bidi="ar-IQ"/>
          </w:rPr>
          <w:t xml:space="preserve">. For "immediate report" category, the table also provides the corresponding </w:t>
        </w:r>
        <w:r w:rsidRPr="009458A1">
          <w:rPr>
            <w:lang w:eastAsia="zh-CN" w:bidi="ar-IQ"/>
          </w:rPr>
          <w:t>Charging Data</w:t>
        </w:r>
        <w:r w:rsidRPr="009458A1">
          <w:rPr>
            <w:lang w:bidi="ar-IQ"/>
          </w:rPr>
          <w:t xml:space="preserve"> </w:t>
        </w:r>
        <w:r w:rsidRPr="009458A1">
          <w:rPr>
            <w:lang w:eastAsia="zh-CN" w:bidi="ar-IQ"/>
          </w:rPr>
          <w:t>R</w:t>
        </w:r>
        <w:r w:rsidRPr="009458A1">
          <w:rPr>
            <w:lang w:bidi="ar-IQ"/>
          </w:rPr>
          <w:t xml:space="preserve">equest message sent from </w:t>
        </w:r>
        <w:r>
          <w:rPr>
            <w:lang w:bidi="ar-IQ"/>
          </w:rPr>
          <w:t>NEF</w:t>
        </w:r>
        <w:r w:rsidRPr="009458A1">
          <w:rPr>
            <w:lang w:bidi="ar-IQ"/>
          </w:rPr>
          <w:t xml:space="preserve"> towards the CHF.</w:t>
        </w:r>
      </w:ins>
    </w:p>
    <w:p w14:paraId="7D6A3924" w14:textId="42E4A5F5" w:rsidR="008C2671" w:rsidRPr="009458A1" w:rsidRDefault="008C2671" w:rsidP="008C2671">
      <w:pPr>
        <w:pStyle w:val="TH"/>
        <w:rPr>
          <w:ins w:id="15" w:author="Huawei" w:date="2022-10-10T19:23:00Z"/>
        </w:rPr>
      </w:pPr>
      <w:ins w:id="16" w:author="Huawei" w:date="2022-10-10T19:23:00Z">
        <w:r w:rsidRPr="009458A1">
          <w:t>Table 5.</w:t>
        </w:r>
        <w:r>
          <w:t>4</w:t>
        </w:r>
        <w:r w:rsidRPr="009458A1">
          <w:t>.1</w:t>
        </w:r>
        <w:r w:rsidR="004B3A4E">
          <w:t>.x</w:t>
        </w:r>
        <w:r w:rsidRPr="009458A1">
          <w:t xml:space="preserve">.1.1: Default </w:t>
        </w:r>
        <w:r w:rsidRPr="009458A1">
          <w:rPr>
            <w:lang w:bidi="ar-IQ"/>
          </w:rPr>
          <w:t xml:space="preserve">Trigger conditions </w:t>
        </w:r>
        <w:r w:rsidRPr="009458A1">
          <w:t xml:space="preserve">in </w:t>
        </w:r>
        <w:r>
          <w:t>NEF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8C2671" w:rsidRPr="009458A1" w14:paraId="4789B614" w14:textId="77777777" w:rsidTr="000B38DB">
        <w:trPr>
          <w:trHeight w:val="1201"/>
          <w:tblHeader/>
          <w:ins w:id="17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F1F12EF" w14:textId="77777777" w:rsidR="008C2671" w:rsidRPr="009458A1" w:rsidRDefault="008C2671" w:rsidP="000B38DB">
            <w:pPr>
              <w:pStyle w:val="TAH"/>
              <w:rPr>
                <w:ins w:id="18" w:author="Huawei" w:date="2022-10-10T19:23:00Z"/>
                <w:rFonts w:eastAsia="DengXian"/>
                <w:lang w:bidi="ar-IQ"/>
              </w:rPr>
            </w:pPr>
            <w:ins w:id="19" w:author="Huawei" w:date="2022-10-10T19:23:00Z">
              <w:r w:rsidRPr="009458A1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6265A94" w14:textId="77777777" w:rsidR="008C2671" w:rsidRPr="009458A1" w:rsidRDefault="008C2671" w:rsidP="000B38DB">
            <w:pPr>
              <w:pStyle w:val="TAH"/>
              <w:rPr>
                <w:ins w:id="20" w:author="Huawei" w:date="2022-10-10T19:23:00Z"/>
                <w:rFonts w:eastAsia="DengXian"/>
                <w:lang w:bidi="ar-IQ"/>
              </w:rPr>
            </w:pPr>
            <w:ins w:id="21" w:author="Huawei" w:date="2022-10-10T19:23:00Z">
              <w:r w:rsidRPr="009458A1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6DAE11" w14:textId="77777777" w:rsidR="008C2671" w:rsidRPr="009458A1" w:rsidRDefault="008C2671" w:rsidP="000B38DB">
            <w:pPr>
              <w:pStyle w:val="TAH"/>
              <w:rPr>
                <w:ins w:id="22" w:author="Huawei" w:date="2022-10-10T19:23:00Z"/>
                <w:rFonts w:eastAsia="DengXian"/>
                <w:lang w:bidi="ar-IQ"/>
              </w:rPr>
            </w:pPr>
            <w:ins w:id="23" w:author="Huawei" w:date="2022-10-10T19:23:00Z">
              <w:r w:rsidRPr="009458A1">
                <w:rPr>
                  <w:rFonts w:eastAsia="DengXian"/>
                  <w:lang w:bidi="ar-IQ"/>
                </w:rPr>
                <w:t>Default category</w:t>
              </w:r>
            </w:ins>
          </w:p>
          <w:p w14:paraId="02BB94E7" w14:textId="77777777" w:rsidR="008C2671" w:rsidRPr="009458A1" w:rsidRDefault="008C2671" w:rsidP="000B38DB">
            <w:pPr>
              <w:pStyle w:val="TAH"/>
              <w:rPr>
                <w:ins w:id="24" w:author="Huawei" w:date="2022-10-10T19:23:00Z"/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4C0369" w14:textId="77777777" w:rsidR="008C2671" w:rsidRPr="009458A1" w:rsidRDefault="008C2671" w:rsidP="000B38DB">
            <w:pPr>
              <w:pStyle w:val="TAH"/>
              <w:rPr>
                <w:ins w:id="25" w:author="Huawei" w:date="2022-10-10T19:23:00Z"/>
                <w:rFonts w:eastAsia="DengXian"/>
                <w:lang w:bidi="ar-IQ"/>
              </w:rPr>
            </w:pPr>
            <w:ins w:id="26" w:author="Huawei" w:date="2022-10-10T19:23:00Z">
              <w:r w:rsidRPr="009458A1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C2BB468" w14:textId="77777777" w:rsidR="008C2671" w:rsidRPr="009458A1" w:rsidRDefault="008C2671" w:rsidP="000B38DB">
            <w:pPr>
              <w:pStyle w:val="TAH"/>
              <w:rPr>
                <w:ins w:id="27" w:author="Huawei" w:date="2022-10-10T19:23:00Z"/>
                <w:rFonts w:eastAsia="DengXian"/>
                <w:lang w:bidi="ar-IQ"/>
              </w:rPr>
            </w:pPr>
            <w:ins w:id="28" w:author="Huawei" w:date="2022-10-10T19:23:00Z">
              <w:r w:rsidRPr="009458A1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3B4BB7F" w14:textId="77777777" w:rsidR="008C2671" w:rsidRPr="009458A1" w:rsidRDefault="008C2671" w:rsidP="000B38DB">
            <w:pPr>
              <w:pStyle w:val="TAH"/>
              <w:rPr>
                <w:ins w:id="29" w:author="Huawei" w:date="2022-10-10T19:23:00Z"/>
                <w:rFonts w:eastAsia="DengXian"/>
                <w:lang w:bidi="ar-IQ"/>
              </w:rPr>
            </w:pPr>
            <w:ins w:id="30" w:author="Huawei" w:date="2022-10-10T19:23:00Z">
              <w:r w:rsidRPr="009458A1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8C2671" w:rsidRPr="009458A1" w14:paraId="56F57E3F" w14:textId="77777777" w:rsidTr="000B38DB">
        <w:trPr>
          <w:tblHeader/>
          <w:ins w:id="31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E6EC" w14:textId="77777777" w:rsidR="008C2671" w:rsidRPr="009458A1" w:rsidRDefault="008C2671" w:rsidP="000B38DB">
            <w:pPr>
              <w:pStyle w:val="TAL"/>
              <w:rPr>
                <w:ins w:id="32" w:author="Huawei" w:date="2022-10-10T19:23:00Z"/>
                <w:rFonts w:eastAsia="DengXian"/>
                <w:lang w:bidi="ar-IQ"/>
              </w:rPr>
            </w:pPr>
            <w:ins w:id="33" w:author="Huawei" w:date="2022-10-10T19:23:00Z">
              <w:r>
                <w:rPr>
                  <w:rFonts w:eastAsia="DengXian"/>
                  <w:lang w:bidi="ar-IQ"/>
                </w:rPr>
                <w:t xml:space="preserve">API Invocation  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B46A" w14:textId="77777777" w:rsidR="008C2671" w:rsidRPr="009458A1" w:rsidRDefault="008C2671" w:rsidP="000B38DB">
            <w:pPr>
              <w:pStyle w:val="TAL"/>
              <w:jc w:val="center"/>
              <w:rPr>
                <w:ins w:id="34" w:author="Huawei" w:date="2022-10-10T19:23:00Z"/>
                <w:rFonts w:eastAsia="DengXian"/>
                <w:lang w:bidi="ar-IQ"/>
              </w:rPr>
            </w:pPr>
            <w:ins w:id="35" w:author="Huawei" w:date="2022-10-10T19:23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B27B1" w14:textId="77777777" w:rsidR="008C2671" w:rsidRPr="009458A1" w:rsidRDefault="008C2671" w:rsidP="000B38DB">
            <w:pPr>
              <w:pStyle w:val="TAL"/>
              <w:jc w:val="center"/>
              <w:rPr>
                <w:ins w:id="36" w:author="Huawei" w:date="2022-10-10T19:23:00Z"/>
                <w:rFonts w:eastAsia="DengXian"/>
                <w:lang w:bidi="ar-IQ"/>
              </w:rPr>
            </w:pPr>
            <w:ins w:id="37" w:author="Huawei" w:date="2022-10-10T19:23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7B55" w14:textId="77777777" w:rsidR="008C2671" w:rsidRPr="009458A1" w:rsidRDefault="008C2671" w:rsidP="000B38DB">
            <w:pPr>
              <w:pStyle w:val="TAL"/>
              <w:jc w:val="center"/>
              <w:rPr>
                <w:ins w:id="38" w:author="Huawei" w:date="2022-10-10T19:23:00Z"/>
                <w:rFonts w:eastAsia="DengXian"/>
                <w:lang w:bidi="ar-IQ"/>
              </w:rPr>
            </w:pPr>
            <w:ins w:id="39" w:author="Huawei" w:date="2022-10-10T19:2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310A" w14:textId="77777777" w:rsidR="008C2671" w:rsidRPr="009458A1" w:rsidRDefault="008C2671" w:rsidP="000B38DB">
            <w:pPr>
              <w:pStyle w:val="TAL"/>
              <w:jc w:val="center"/>
              <w:rPr>
                <w:ins w:id="40" w:author="Huawei" w:date="2022-10-10T19:23:00Z"/>
                <w:rFonts w:eastAsia="DengXian"/>
                <w:lang w:bidi="ar-IQ"/>
              </w:rPr>
            </w:pPr>
            <w:ins w:id="41" w:author="Huawei" w:date="2022-10-10T19:2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1935" w14:textId="77777777" w:rsidR="008C2671" w:rsidRDefault="008C2671" w:rsidP="000B38DB">
            <w:pPr>
              <w:pStyle w:val="TAL"/>
              <w:rPr>
                <w:ins w:id="42" w:author="Huawei" w:date="2022-10-10T19:23:00Z"/>
                <w:rFonts w:eastAsia="DengXian"/>
                <w:lang w:bidi="ar-IQ"/>
              </w:rPr>
            </w:pPr>
            <w:ins w:id="43" w:author="Huawei" w:date="2022-10-10T19:23:00Z">
              <w:r>
                <w:rPr>
                  <w:rFonts w:eastAsia="DengXian"/>
                  <w:lang w:bidi="ar-IQ"/>
                </w:rPr>
                <w:t xml:space="preserve">IEC: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07801014" w14:textId="30A73968" w:rsidR="008C2671" w:rsidRPr="009458A1" w:rsidRDefault="008C2671" w:rsidP="001F5C37">
            <w:pPr>
              <w:pStyle w:val="TAL"/>
              <w:rPr>
                <w:ins w:id="44" w:author="Huawei" w:date="2022-10-10T19:23:00Z"/>
                <w:rFonts w:eastAsia="DengXian"/>
                <w:lang w:bidi="ar-IQ"/>
              </w:rPr>
            </w:pPr>
            <w:ins w:id="45" w:author="Huawei" w:date="2022-10-10T19:23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D70725" w:rsidRPr="009458A1" w14:paraId="22A4F92D" w14:textId="77777777" w:rsidTr="000B38DB">
        <w:trPr>
          <w:tblHeader/>
          <w:ins w:id="46" w:author="Chenshan (Sunny)" w:date="2022-11-17T18:3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F2C0" w14:textId="300FD339" w:rsidR="00D70725" w:rsidRDefault="00D70725" w:rsidP="00D70725">
            <w:pPr>
              <w:pStyle w:val="TAL"/>
              <w:rPr>
                <w:ins w:id="47" w:author="Chenshan (Sunny)" w:date="2022-11-17T18:31:00Z"/>
                <w:rFonts w:eastAsia="DengXian"/>
                <w:lang w:bidi="ar-IQ"/>
              </w:rPr>
            </w:pPr>
            <w:ins w:id="48" w:author="Chenshan (Sunny)" w:date="2022-11-17T18:31:00Z">
              <w:r>
                <w:t>API Invocation R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t>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9799" w14:textId="6A270E2B" w:rsidR="00D70725" w:rsidRPr="009458A1" w:rsidRDefault="00D70725" w:rsidP="00D70725">
            <w:pPr>
              <w:pStyle w:val="TAL"/>
              <w:jc w:val="center"/>
              <w:rPr>
                <w:ins w:id="49" w:author="Chenshan (Sunny)" w:date="2022-11-17T18:31:00Z"/>
                <w:rFonts w:eastAsia="DengXian"/>
                <w:lang w:bidi="ar-IQ"/>
              </w:rPr>
            </w:pPr>
            <w:ins w:id="50" w:author="Chenshan (Sunny)" w:date="2022-11-17T18:31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BF58" w14:textId="77576700" w:rsidR="00D70725" w:rsidRPr="009458A1" w:rsidRDefault="00D70725" w:rsidP="00D70725">
            <w:pPr>
              <w:pStyle w:val="TAL"/>
              <w:jc w:val="center"/>
              <w:rPr>
                <w:ins w:id="51" w:author="Chenshan (Sunny)" w:date="2022-11-17T18:31:00Z"/>
                <w:rFonts w:eastAsia="DengXian"/>
                <w:lang w:bidi="ar-IQ"/>
              </w:rPr>
            </w:pPr>
            <w:ins w:id="52" w:author="Chenshan (Sunny)" w:date="2022-11-17T18:31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68FC" w14:textId="6F1773F7" w:rsidR="00D70725" w:rsidRPr="000D5B23" w:rsidRDefault="00D70725" w:rsidP="00D70725">
            <w:pPr>
              <w:pStyle w:val="TAL"/>
              <w:jc w:val="center"/>
              <w:rPr>
                <w:ins w:id="53" w:author="Chenshan (Sunny)" w:date="2022-11-17T18:31:00Z"/>
                <w:rFonts w:eastAsia="DengXian"/>
                <w:lang w:bidi="ar-IQ"/>
              </w:rPr>
            </w:pPr>
            <w:ins w:id="54" w:author="Chenshan (Sunny)" w:date="2022-11-17T18:31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07977" w14:textId="71C8CC6E" w:rsidR="00D70725" w:rsidRPr="000D5B23" w:rsidRDefault="00D70725" w:rsidP="00D70725">
            <w:pPr>
              <w:pStyle w:val="TAL"/>
              <w:jc w:val="center"/>
              <w:rPr>
                <w:ins w:id="55" w:author="Chenshan (Sunny)" w:date="2022-11-17T18:31:00Z"/>
                <w:rFonts w:eastAsia="DengXian"/>
                <w:lang w:bidi="ar-IQ"/>
              </w:rPr>
            </w:pPr>
            <w:ins w:id="56" w:author="Chenshan (Sunny)" w:date="2022-11-17T18:31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81FC" w14:textId="77777777" w:rsidR="00D70725" w:rsidRPr="00E55B7D" w:rsidRDefault="00D70725" w:rsidP="00D70725">
            <w:pPr>
              <w:pStyle w:val="TAL"/>
              <w:rPr>
                <w:ins w:id="57" w:author="Chenshan (Sunny)" w:date="2022-11-17T18:31:00Z"/>
                <w:rFonts w:eastAsia="DengXian"/>
                <w:lang w:bidi="ar-IQ"/>
              </w:rPr>
            </w:pPr>
            <w:ins w:id="58" w:author="Chenshan (Sunny)" w:date="2022-11-17T18:31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3890B60E" w14:textId="1B227B4A" w:rsidR="00D70725" w:rsidRDefault="00D70725" w:rsidP="00D70725">
            <w:pPr>
              <w:pStyle w:val="TAL"/>
              <w:rPr>
                <w:ins w:id="59" w:author="Chenshan (Sunny)" w:date="2022-11-17T18:31:00Z"/>
                <w:rFonts w:eastAsia="DengXian"/>
                <w:lang w:bidi="ar-IQ"/>
              </w:rPr>
            </w:pPr>
            <w:ins w:id="60" w:author="Chenshan (Sunny)" w:date="2022-11-17T18:31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D70725" w:rsidRPr="009458A1" w14:paraId="553A4844" w14:textId="77777777" w:rsidTr="000B38DB">
        <w:trPr>
          <w:tblHeader/>
          <w:ins w:id="61" w:author="Huawei" w:date="2022-10-10T19:23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0C75" w14:textId="77777777" w:rsidR="00D70725" w:rsidRPr="009458A1" w:rsidRDefault="00D70725" w:rsidP="00D70725">
            <w:pPr>
              <w:pStyle w:val="TAL"/>
              <w:rPr>
                <w:ins w:id="62" w:author="Huawei" w:date="2022-10-10T19:23:00Z"/>
                <w:rFonts w:eastAsia="DengXian"/>
                <w:lang w:bidi="ar-IQ"/>
              </w:rPr>
            </w:pPr>
            <w:ins w:id="63" w:author="Huawei" w:date="2022-10-10T19:23:00Z">
              <w:r>
                <w:rPr>
                  <w:rFonts w:eastAsia="DengXian"/>
                  <w:lang w:bidi="ar-IQ"/>
                </w:rPr>
                <w:t>API Notification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A89D" w14:textId="77777777" w:rsidR="00D70725" w:rsidRPr="009458A1" w:rsidRDefault="00D70725" w:rsidP="00D70725">
            <w:pPr>
              <w:pStyle w:val="TAL"/>
              <w:jc w:val="center"/>
              <w:rPr>
                <w:ins w:id="64" w:author="Huawei" w:date="2022-10-10T19:23:00Z"/>
                <w:rFonts w:eastAsia="DengXian"/>
                <w:lang w:bidi="ar-IQ"/>
              </w:rPr>
            </w:pPr>
            <w:ins w:id="65" w:author="Huawei" w:date="2022-10-10T19:23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46D25" w14:textId="77777777" w:rsidR="00D70725" w:rsidRPr="009458A1" w:rsidRDefault="00D70725" w:rsidP="00D70725">
            <w:pPr>
              <w:pStyle w:val="TAL"/>
              <w:jc w:val="center"/>
              <w:rPr>
                <w:ins w:id="66" w:author="Huawei" w:date="2022-10-10T19:23:00Z"/>
                <w:rFonts w:eastAsia="DengXian"/>
                <w:lang w:bidi="ar-IQ"/>
              </w:rPr>
            </w:pPr>
            <w:ins w:id="67" w:author="Huawei" w:date="2022-10-10T19:23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03AC" w14:textId="77777777" w:rsidR="00D70725" w:rsidRPr="009458A1" w:rsidRDefault="00D70725" w:rsidP="00D70725">
            <w:pPr>
              <w:pStyle w:val="TAL"/>
              <w:jc w:val="center"/>
              <w:rPr>
                <w:ins w:id="68" w:author="Huawei" w:date="2022-10-10T19:23:00Z"/>
                <w:rFonts w:eastAsia="DengXian"/>
                <w:lang w:bidi="ar-IQ"/>
              </w:rPr>
            </w:pPr>
            <w:ins w:id="69" w:author="Huawei" w:date="2022-10-10T19:2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D884" w14:textId="77777777" w:rsidR="00D70725" w:rsidRPr="009458A1" w:rsidRDefault="00D70725" w:rsidP="00D70725">
            <w:pPr>
              <w:pStyle w:val="TAL"/>
              <w:jc w:val="center"/>
              <w:rPr>
                <w:ins w:id="70" w:author="Huawei" w:date="2022-10-10T19:23:00Z"/>
                <w:rFonts w:eastAsia="DengXian"/>
                <w:lang w:bidi="ar-IQ"/>
              </w:rPr>
            </w:pPr>
            <w:ins w:id="71" w:author="Huawei" w:date="2022-10-10T19:23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02389" w14:textId="77777777" w:rsidR="00D70725" w:rsidRDefault="00D70725" w:rsidP="00D70725">
            <w:pPr>
              <w:pStyle w:val="TAL"/>
              <w:rPr>
                <w:ins w:id="72" w:author="Huawei" w:date="2022-10-10T19:23:00Z"/>
                <w:rFonts w:eastAsia="DengXian"/>
                <w:lang w:bidi="ar-IQ"/>
              </w:rPr>
            </w:pPr>
            <w:ins w:id="73" w:author="Huawei" w:date="2022-10-10T19:23:00Z">
              <w:r>
                <w:rPr>
                  <w:rFonts w:eastAsia="DengXian"/>
                  <w:lang w:bidi="ar-IQ"/>
                </w:rPr>
                <w:t xml:space="preserve">IEC: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  <w:p w14:paraId="7CC60EFF" w14:textId="18215578" w:rsidR="00D70725" w:rsidRPr="009458A1" w:rsidRDefault="00D70725" w:rsidP="00BE11D2">
            <w:pPr>
              <w:pStyle w:val="TAL"/>
              <w:rPr>
                <w:ins w:id="74" w:author="Huawei" w:date="2022-10-10T19:23:00Z"/>
                <w:rFonts w:eastAsia="DengXian"/>
                <w:lang w:bidi="ar-IQ"/>
              </w:rPr>
            </w:pPr>
            <w:ins w:id="75" w:author="Huawei" w:date="2022-10-10T19:23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Initial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  <w:tr w:rsidR="00D70725" w:rsidRPr="009458A1" w14:paraId="2576EF94" w14:textId="77777777" w:rsidTr="000B38DB">
        <w:trPr>
          <w:tblHeader/>
          <w:ins w:id="76" w:author="Chenshan (Sunny)" w:date="2022-11-17T18:3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41A0" w14:textId="1C068561" w:rsidR="00D70725" w:rsidRDefault="00D70725" w:rsidP="00D70725">
            <w:pPr>
              <w:pStyle w:val="TAL"/>
              <w:rPr>
                <w:ins w:id="77" w:author="Chenshan (Sunny)" w:date="2022-11-17T18:32:00Z"/>
                <w:rFonts w:eastAsia="DengXian"/>
                <w:lang w:bidi="ar-IQ"/>
              </w:rPr>
            </w:pPr>
            <w:ins w:id="78" w:author="Chenshan (Sunny)" w:date="2022-11-17T18:32:00Z">
              <w:r>
                <w:rPr>
                  <w:rFonts w:eastAsia="DengXian"/>
                  <w:lang w:bidi="ar-IQ"/>
                </w:rPr>
                <w:t>API Notification to NF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69FE" w14:textId="4137A40B" w:rsidR="00D70725" w:rsidRPr="009458A1" w:rsidRDefault="00D70725" w:rsidP="00D70725">
            <w:pPr>
              <w:pStyle w:val="TAL"/>
              <w:jc w:val="center"/>
              <w:rPr>
                <w:ins w:id="79" w:author="Chenshan (Sunny)" w:date="2022-11-17T18:32:00Z"/>
                <w:rFonts w:eastAsia="DengXian"/>
                <w:lang w:bidi="ar-IQ"/>
              </w:rPr>
            </w:pPr>
            <w:ins w:id="80" w:author="Chenshan (Sunny)" w:date="2022-11-17T18:32:00Z"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4316F" w14:textId="0E9D109E" w:rsidR="00D70725" w:rsidRPr="009458A1" w:rsidRDefault="00D70725" w:rsidP="00D70725">
            <w:pPr>
              <w:pStyle w:val="TAL"/>
              <w:jc w:val="center"/>
              <w:rPr>
                <w:ins w:id="81" w:author="Chenshan (Sunny)" w:date="2022-11-17T18:32:00Z"/>
                <w:rFonts w:eastAsia="DengXian"/>
                <w:lang w:bidi="ar-IQ"/>
              </w:rPr>
            </w:pPr>
            <w:ins w:id="82" w:author="Chenshan (Sunny)" w:date="2022-11-17T18:3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220D" w14:textId="3A932FFA" w:rsidR="00D70725" w:rsidRPr="000D5B23" w:rsidRDefault="00D70725" w:rsidP="00D70725">
            <w:pPr>
              <w:pStyle w:val="TAL"/>
              <w:jc w:val="center"/>
              <w:rPr>
                <w:ins w:id="83" w:author="Chenshan (Sunny)" w:date="2022-11-17T18:32:00Z"/>
                <w:rFonts w:eastAsia="DengXian"/>
                <w:lang w:bidi="ar-IQ"/>
              </w:rPr>
            </w:pPr>
            <w:ins w:id="84" w:author="Chenshan (Sunny)" w:date="2022-11-17T18:32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2571" w14:textId="3BA45499" w:rsidR="00D70725" w:rsidRPr="000D5B23" w:rsidRDefault="00D70725" w:rsidP="00D70725">
            <w:pPr>
              <w:pStyle w:val="TAL"/>
              <w:jc w:val="center"/>
              <w:rPr>
                <w:ins w:id="85" w:author="Chenshan (Sunny)" w:date="2022-11-17T18:32:00Z"/>
                <w:rFonts w:eastAsia="DengXian"/>
                <w:lang w:bidi="ar-IQ"/>
              </w:rPr>
            </w:pPr>
            <w:ins w:id="86" w:author="Chenshan (Sunny)" w:date="2022-11-17T18:32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15EC" w14:textId="2A4E5610" w:rsidR="00D70725" w:rsidRDefault="00D70725" w:rsidP="00D70725">
            <w:pPr>
              <w:pStyle w:val="TAL"/>
              <w:rPr>
                <w:ins w:id="87" w:author="Chenshan (Sunny)" w:date="2022-11-17T18:32:00Z"/>
                <w:rFonts w:eastAsia="DengXian"/>
                <w:lang w:bidi="ar-IQ"/>
              </w:rPr>
            </w:pPr>
            <w:ins w:id="88" w:author="Chenshan (Sunny)" w:date="2022-11-17T18:32:00Z">
              <w:r>
                <w:rPr>
                  <w:rFonts w:eastAsia="DengXian"/>
                  <w:lang w:bidi="ar-IQ"/>
                </w:rPr>
                <w:t xml:space="preserve">PEC: </w:t>
              </w:r>
              <w:r w:rsidRPr="009458A1">
                <w:rPr>
                  <w:rFonts w:eastAsia="DengXian"/>
                  <w:lang w:bidi="ar-IQ"/>
                </w:rPr>
                <w:t>Charging Data Request [Event]</w:t>
              </w:r>
            </w:ins>
          </w:p>
        </w:tc>
      </w:tr>
      <w:tr w:rsidR="00D70725" w:rsidRPr="009458A1" w14:paraId="510FD2FB" w14:textId="77777777" w:rsidTr="000B38DB">
        <w:trPr>
          <w:tblHeader/>
          <w:ins w:id="89" w:author="Chenshan (Sunny)" w:date="2022-11-17T18:32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ADDB" w14:textId="1A486D8B" w:rsidR="00D70725" w:rsidRDefault="00D70725" w:rsidP="00D70725">
            <w:pPr>
              <w:pStyle w:val="TAL"/>
              <w:rPr>
                <w:ins w:id="90" w:author="Chenshan (Sunny)" w:date="2022-11-17T18:32:00Z"/>
                <w:rFonts w:eastAsia="DengXian"/>
                <w:lang w:bidi="ar-IQ"/>
              </w:rPr>
            </w:pPr>
            <w:ins w:id="91" w:author="Chenshan (Sunny)" w:date="2022-11-17T18:32:00Z">
              <w:r>
                <w:rPr>
                  <w:rFonts w:eastAsia="DengXian"/>
                  <w:lang w:bidi="ar-IQ"/>
                </w:rPr>
                <w:t>API Notification</w:t>
              </w:r>
              <w:r w:rsidRPr="00E55B7D">
                <w:rPr>
                  <w:rFonts w:eastAsia="DengXian"/>
                  <w:lang w:bidi="ar-IQ"/>
                </w:rPr>
                <w:t xml:space="preserve"> acknowledgement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94CF" w14:textId="679F3D25" w:rsidR="00D70725" w:rsidRPr="009458A1" w:rsidRDefault="00D70725" w:rsidP="00D70725">
            <w:pPr>
              <w:pStyle w:val="TAL"/>
              <w:jc w:val="center"/>
              <w:rPr>
                <w:ins w:id="92" w:author="Chenshan (Sunny)" w:date="2022-11-17T18:32:00Z"/>
                <w:rFonts w:eastAsia="DengXian"/>
                <w:lang w:bidi="ar-IQ"/>
              </w:rPr>
            </w:pPr>
            <w:ins w:id="93" w:author="Chenshan (Sunny)" w:date="2022-11-17T18:32:00Z">
              <w:r>
                <w:rPr>
                  <w:rFonts w:eastAsia="DengXian" w:hint="eastAsia"/>
                  <w:lang w:eastAsia="zh-CN" w:bidi="ar-IQ"/>
                </w:rPr>
                <w:t xml:space="preserve"> </w:t>
              </w:r>
              <w:r w:rsidRPr="009458A1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4928F" w14:textId="62F99180" w:rsidR="00D70725" w:rsidRPr="009458A1" w:rsidRDefault="00D70725" w:rsidP="00D70725">
            <w:pPr>
              <w:pStyle w:val="TAL"/>
              <w:jc w:val="center"/>
              <w:rPr>
                <w:ins w:id="94" w:author="Chenshan (Sunny)" w:date="2022-11-17T18:32:00Z"/>
                <w:rFonts w:eastAsia="DengXian"/>
                <w:lang w:bidi="ar-IQ"/>
              </w:rPr>
            </w:pPr>
            <w:ins w:id="95" w:author="Chenshan (Sunny)" w:date="2022-11-17T18:32:00Z">
              <w:r w:rsidRPr="009458A1"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724C2" w14:textId="1B4FCC45" w:rsidR="00D70725" w:rsidRPr="000D5B23" w:rsidRDefault="00D70725" w:rsidP="00D70725">
            <w:pPr>
              <w:pStyle w:val="TAL"/>
              <w:jc w:val="center"/>
              <w:rPr>
                <w:ins w:id="96" w:author="Chenshan (Sunny)" w:date="2022-11-17T18:32:00Z"/>
                <w:rFonts w:eastAsia="DengXian"/>
                <w:lang w:bidi="ar-IQ"/>
              </w:rPr>
            </w:pPr>
            <w:ins w:id="97" w:author="Chenshan (Sunny)" w:date="2022-11-17T18:32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F1C8" w14:textId="5F5C34B4" w:rsidR="00D70725" w:rsidRPr="000D5B23" w:rsidRDefault="00D70725" w:rsidP="00D70725">
            <w:pPr>
              <w:pStyle w:val="TAL"/>
              <w:jc w:val="center"/>
              <w:rPr>
                <w:ins w:id="98" w:author="Chenshan (Sunny)" w:date="2022-11-17T18:32:00Z"/>
                <w:rFonts w:eastAsia="DengXian"/>
                <w:lang w:bidi="ar-IQ"/>
              </w:rPr>
            </w:pPr>
            <w:ins w:id="99" w:author="Chenshan (Sunny)" w:date="2022-11-17T18:32:00Z">
              <w:r w:rsidRPr="000D5B23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D6532" w14:textId="6F5EBBB9" w:rsidR="00D70725" w:rsidRDefault="00D70725" w:rsidP="00D70725">
            <w:pPr>
              <w:pStyle w:val="TAL"/>
              <w:rPr>
                <w:ins w:id="100" w:author="Chenshan (Sunny)" w:date="2022-11-17T18:32:00Z"/>
                <w:rFonts w:eastAsia="DengXian"/>
                <w:lang w:bidi="ar-IQ"/>
              </w:rPr>
            </w:pPr>
            <w:ins w:id="101" w:author="Chenshan (Sunny)" w:date="2022-11-17T18:32:00Z">
              <w:r>
                <w:rPr>
                  <w:rFonts w:eastAsia="DengXian"/>
                  <w:lang w:bidi="ar-IQ"/>
                </w:rPr>
                <w:t xml:space="preserve">ECUR: </w:t>
              </w:r>
              <w:r w:rsidRPr="009458A1">
                <w:rPr>
                  <w:rFonts w:eastAsia="DengXian"/>
                  <w:lang w:bidi="ar-IQ"/>
                </w:rPr>
                <w:t>Charging Data Request [</w:t>
              </w:r>
              <w:r>
                <w:rPr>
                  <w:rFonts w:eastAsia="DengXian"/>
                  <w:lang w:bidi="ar-IQ"/>
                </w:rPr>
                <w:t>Termination</w:t>
              </w:r>
              <w:r w:rsidRPr="009458A1">
                <w:rPr>
                  <w:rFonts w:eastAsia="DengXian"/>
                  <w:lang w:bidi="ar-IQ"/>
                </w:rPr>
                <w:t>]</w:t>
              </w:r>
            </w:ins>
          </w:p>
        </w:tc>
      </w:tr>
    </w:tbl>
    <w:p w14:paraId="37F34DD1" w14:textId="77777777" w:rsidR="008C2671" w:rsidRDefault="008C2671" w:rsidP="008C2671">
      <w:pPr>
        <w:pStyle w:val="TH"/>
        <w:rPr>
          <w:ins w:id="102" w:author="Huawei" w:date="2022-10-10T19:23:00Z"/>
          <w:rFonts w:eastAsia="DengXi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C0" w:rsidRPr="007215AA" w14:paraId="778F7290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p w14:paraId="66A2331B" w14:textId="0144A0D0" w:rsidR="00FA70C0" w:rsidRPr="007215AA" w:rsidRDefault="00094412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FA70C0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FA70C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42FC57" w14:textId="77777777" w:rsidR="00F478FD" w:rsidRPr="005B57B2" w:rsidRDefault="00F478FD" w:rsidP="00F478FD">
      <w:pPr>
        <w:pStyle w:val="Heading5"/>
      </w:pPr>
      <w:bookmarkStart w:id="103" w:name="_Toc114060871"/>
      <w:r w:rsidRPr="005B57B2">
        <w:lastRenderedPageBreak/>
        <w:t>6.2a.1.2.1</w:t>
      </w:r>
      <w:r w:rsidRPr="005B57B2">
        <w:tab/>
        <w:t>Charging Data Request message</w:t>
      </w:r>
      <w:bookmarkEnd w:id="103"/>
    </w:p>
    <w:p w14:paraId="08D757FF" w14:textId="77777777" w:rsidR="00F478FD" w:rsidRPr="005B57B2" w:rsidRDefault="00F478FD" w:rsidP="00F478FD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48578291" w14:textId="77777777" w:rsidR="00F478FD" w:rsidRPr="005B57B2" w:rsidRDefault="00F478FD" w:rsidP="00F478FD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F478FD" w:rsidRPr="005B57B2" w14:paraId="6F1A0BFA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038BF9A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C1B695C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42A5D646" w14:textId="77777777" w:rsidR="00F478FD" w:rsidRPr="009A6B40" w:rsidRDefault="00F478FD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F478FD" w:rsidRPr="005B57B2" w14:paraId="3CF2F10E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54A59C6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062E6C2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D3B748D" w14:textId="77777777" w:rsidR="00F478FD" w:rsidRPr="009A6B40" w:rsidRDefault="00F478FD" w:rsidP="000B38DB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388B8E33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F1689E4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EB4C792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6858FA69" w14:textId="77777777" w:rsidR="00F478FD" w:rsidRPr="005B57B2" w:rsidRDefault="00F478FD" w:rsidP="000B38DB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F478FD" w:rsidRPr="005B57B2" w14:paraId="32E7A59F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CDAFE43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5931F8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0DEEAEE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546DE714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7BC993A8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7F329E7F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53F761C0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681BEEA2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1746CC6D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1D2321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2D95EF1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F478FD" w:rsidRPr="005B57B2" w14:paraId="43FF8F98" w14:textId="77777777" w:rsidTr="000B38DB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29EA7B4" w14:textId="77777777" w:rsidR="00F478FD" w:rsidRPr="009A6B40" w:rsidRDefault="00F478FD" w:rsidP="000B38D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B946F9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88AE853" w14:textId="77777777" w:rsidR="00F478FD" w:rsidRPr="005B57B2" w:rsidRDefault="00F478FD" w:rsidP="000B38DB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F478FD" w:rsidRPr="005B57B2" w14:paraId="325CC543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E349316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1FB76C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7097F1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F478FD" w:rsidRPr="009A6B40" w14:paraId="412959E3" w14:textId="77777777" w:rsidTr="000B38DB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2C085F27" w14:textId="77777777" w:rsidR="00F478FD" w:rsidRPr="009A6B40" w:rsidRDefault="00F478FD" w:rsidP="000B38D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371D67" w14:textId="77777777" w:rsidR="00F478FD" w:rsidRPr="005B57B2" w:rsidRDefault="00F478FD" w:rsidP="000B38DB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56FE82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F478FD" w:rsidRPr="005B57B2" w14:paraId="53CA64C9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A6A24C4" w14:textId="77777777" w:rsidR="00F478FD" w:rsidRPr="009A6B40" w:rsidRDefault="00F478FD" w:rsidP="000B38D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0511621A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6ED2C55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F478FD" w:rsidRPr="005B57B2" w14:paraId="1D9A69BA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16895DCC" w14:textId="77777777" w:rsidR="00F478FD" w:rsidRPr="009A6B40" w:rsidRDefault="00F478FD" w:rsidP="000B38DB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EE0085E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3ADCCE5" w14:textId="432513B5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ins w:id="104" w:author="Huawei" w:date="2022-10-10T19:25:00Z">
              <w:r>
                <w:rPr>
                  <w:lang w:bidi="ar-IQ"/>
                </w:rPr>
                <w:t>5.4.1.x</w:t>
              </w:r>
            </w:ins>
            <w:del w:id="105" w:author="Huawei" w:date="2022-10-10T19:25:00Z">
              <w:r w:rsidRPr="005B57B2" w:rsidDel="00F478FD">
                <w:rPr>
                  <w:lang w:bidi="ar-IQ"/>
                </w:rPr>
                <w:delText>5.x</w:delText>
              </w:r>
            </w:del>
            <w:ins w:id="106" w:author="Huawei" w:date="2022-10-10T19:25:00Z">
              <w:r>
                <w:rPr>
                  <w:lang w:bidi="ar-IQ"/>
                </w:rPr>
                <w:t>.</w:t>
              </w:r>
            </w:ins>
          </w:p>
        </w:tc>
      </w:tr>
      <w:tr w:rsidR="00F478FD" w:rsidRPr="005B57B2" w14:paraId="7FC20812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7D6B3B3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2B8BD89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544BECA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F478FD" w:rsidRPr="005B57B2" w14:paraId="601236BD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51BC9918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B49FF9D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0E01854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1A31B50B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5CAE3FA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4398B633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492AE33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48E7B381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FFB2AA7" w14:textId="77777777" w:rsidR="00F478FD" w:rsidRPr="003A122F" w:rsidRDefault="00F478FD" w:rsidP="000B38DB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1A049B1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D380369" w14:textId="77777777" w:rsidR="00F478FD" w:rsidRPr="009A6B40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478FD" w:rsidRPr="005B57B2" w14:paraId="5A3B1D89" w14:textId="77777777" w:rsidTr="000B38DB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7BDE25F7" w14:textId="77777777" w:rsidR="00F478FD" w:rsidRPr="009A6B40" w:rsidRDefault="00F478FD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4636739" w14:textId="77777777" w:rsidR="00F478FD" w:rsidRPr="009A6B40" w:rsidRDefault="00F478FD" w:rsidP="000B38D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447BBE2A" w14:textId="77777777" w:rsidR="00F478FD" w:rsidRPr="003A122F" w:rsidRDefault="00F478FD" w:rsidP="000B38DB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28E8E72A" w14:textId="77777777" w:rsidR="00F478FD" w:rsidRDefault="00F478FD" w:rsidP="00F478FD"/>
    <w:p w14:paraId="2AADCB8A" w14:textId="77777777" w:rsidR="004E0343" w:rsidRPr="00F478FD" w:rsidRDefault="004E0343" w:rsidP="004E03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C0" w:rsidRPr="007215AA" w14:paraId="6B59FE97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C48CCB" w14:textId="70453267" w:rsidR="00FA70C0" w:rsidRPr="007215AA" w:rsidRDefault="00FA70C0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801E83" w14:textId="77777777" w:rsidR="00ED6A21" w:rsidRPr="005B57B2" w:rsidRDefault="00ED6A21" w:rsidP="00ED6A21">
      <w:pPr>
        <w:pStyle w:val="Heading4"/>
        <w:rPr>
          <w:lang w:bidi="ar-IQ"/>
        </w:rPr>
      </w:pPr>
      <w:bookmarkStart w:id="107" w:name="_Toc114060876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07"/>
      <w:r w:rsidRPr="005B57B2">
        <w:rPr>
          <w:lang w:bidi="ar-IQ"/>
        </w:rPr>
        <w:t xml:space="preserve"> </w:t>
      </w:r>
    </w:p>
    <w:p w14:paraId="151F6A33" w14:textId="77777777" w:rsidR="00ED6A21" w:rsidRPr="005B57B2" w:rsidRDefault="00ED6A21" w:rsidP="00ED6A21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7139DB80" w14:textId="77777777" w:rsidR="00ED6A21" w:rsidRPr="005B57B2" w:rsidRDefault="00ED6A21" w:rsidP="00ED6A21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53A6A773" w14:textId="77777777" w:rsidR="00ED6A21" w:rsidRPr="005B57B2" w:rsidRDefault="00ED6A21" w:rsidP="00ED6A21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ED6A21" w:rsidRPr="005B57B2" w14:paraId="48475E77" w14:textId="77777777" w:rsidTr="000B38D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72BA9F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B6E496B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10357AE" w14:textId="77777777" w:rsidR="00ED6A21" w:rsidRPr="009A6B40" w:rsidRDefault="00ED6A21" w:rsidP="000B38D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D6A21" w:rsidRPr="005B57B2" w14:paraId="4BEA7242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4FFD42B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157B66C4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A222B78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5CBDA09E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C2E3BBE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4B6EC33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89023E3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27CC9E19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1C7AF7A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14A3D29C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6BD364BD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ED6A21" w:rsidRPr="005B57B2" w14:paraId="76C76618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FD9ED3C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66F13EE" w14:textId="77777777" w:rsidR="00ED6A21" w:rsidRPr="009A6B40" w:rsidRDefault="00ED6A21" w:rsidP="000B38D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E5C5220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ED6A21" w:rsidRPr="005B57B2" w14:paraId="5B1C709D" w14:textId="77777777" w:rsidTr="000B38DB">
        <w:trPr>
          <w:jc w:val="center"/>
        </w:trPr>
        <w:tc>
          <w:tcPr>
            <w:tcW w:w="3349" w:type="dxa"/>
            <w:shd w:val="clear" w:color="auto" w:fill="auto"/>
          </w:tcPr>
          <w:p w14:paraId="5AA4AA11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7A1D380C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4DFC1773" w14:textId="58CB22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ins w:id="108" w:author="Huawei" w:date="2022-10-10T19:25:00Z">
              <w:r>
                <w:rPr>
                  <w:rFonts w:eastAsia="SimSun"/>
                  <w:lang w:bidi="ar-IQ"/>
                </w:rPr>
                <w:t>5.4.1.2</w:t>
              </w:r>
            </w:ins>
            <w:del w:id="109" w:author="Huawei" w:date="2022-10-10T19:25:00Z">
              <w:r w:rsidRPr="009A6B40" w:rsidDel="00ED6A21">
                <w:rPr>
                  <w:bCs/>
                </w:rPr>
                <w:delText>5.x</w:delText>
              </w:r>
            </w:del>
            <w:ins w:id="110" w:author="Huawei" w:date="2022-10-10T19:25:00Z">
              <w:r>
                <w:rPr>
                  <w:bCs/>
                </w:rPr>
                <w:t>.</w:t>
              </w:r>
            </w:ins>
          </w:p>
        </w:tc>
      </w:tr>
      <w:tr w:rsidR="00ED6A21" w:rsidRPr="005B57B2" w14:paraId="269EB1A3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D192F11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List of Multiple Unit Usage</w:t>
            </w:r>
          </w:p>
        </w:tc>
        <w:tc>
          <w:tcPr>
            <w:tcW w:w="1041" w:type="dxa"/>
            <w:shd w:val="clear" w:color="auto" w:fill="auto"/>
            <w:hideMark/>
          </w:tcPr>
          <w:p w14:paraId="7A2F9EED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FF0DEC4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51E80211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111890A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08C321C6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40F353F0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781158DB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CA424E2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027E2B8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53186E9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7E42F1BC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C8ABCF3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017F85A1" w14:textId="33721487" w:rsidR="00ED6A21" w:rsidRPr="009A6B40" w:rsidRDefault="00ED6A21" w:rsidP="000B38DB">
            <w:pPr>
              <w:pStyle w:val="TAC"/>
              <w:rPr>
                <w:bCs/>
              </w:rPr>
            </w:pPr>
            <w:ins w:id="111" w:author="Huawei" w:date="2022-10-10T19:25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  <w:del w:id="112" w:author="Huawei" w:date="2022-10-10T19:25:00Z">
              <w:r w:rsidRPr="009A6B40" w:rsidDel="00ED6A21">
                <w:rPr>
                  <w:bCs/>
                </w:rPr>
                <w:delText>C</w:delText>
              </w:r>
            </w:del>
          </w:p>
        </w:tc>
        <w:tc>
          <w:tcPr>
            <w:tcW w:w="4291" w:type="dxa"/>
            <w:shd w:val="clear" w:color="auto" w:fill="auto"/>
            <w:hideMark/>
          </w:tcPr>
          <w:p w14:paraId="143632AE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6002B1C5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940AB4C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70F87DB7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07FBC008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02F72CB" w14:textId="77777777" w:rsidTr="000B38D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26ABB9D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33AC6933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4CAA55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C9ED988" w14:textId="77777777" w:rsidTr="000B38D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753AF96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5083DF2A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6E1527A5" w14:textId="77777777" w:rsidR="00ED6A21" w:rsidRPr="009A6B40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ED6A21" w:rsidRPr="005B57B2" w14:paraId="37FCDEB6" w14:textId="77777777" w:rsidTr="000B38D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C0229" w14:textId="77777777" w:rsidR="00ED6A21" w:rsidRPr="009A6B40" w:rsidRDefault="00ED6A21" w:rsidP="000B38D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28BBAAE0" w14:textId="77777777" w:rsidR="00ED6A21" w:rsidRPr="009A6B40" w:rsidRDefault="00ED6A21" w:rsidP="000B38D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2970DE5" w14:textId="77777777" w:rsidR="00ED6A21" w:rsidRPr="003A122F" w:rsidRDefault="00ED6A21" w:rsidP="000B38D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342E20EB" w14:textId="77777777" w:rsidR="00ED6A21" w:rsidRPr="00633EFB" w:rsidRDefault="00ED6A21" w:rsidP="00ED6A21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1F7C" w:rsidRPr="007215AA" w14:paraId="02EE3AF4" w14:textId="77777777" w:rsidTr="00971A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D056485" w14:textId="21F38B77" w:rsidR="004B1F7C" w:rsidRPr="007215AA" w:rsidRDefault="00C574EA" w:rsidP="00971A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End of</w:t>
            </w:r>
            <w:r w:rsidR="004B1F7C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4B1F7C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9E5D8E" w14:textId="77777777" w:rsidR="00B556E7" w:rsidRPr="006E3CFD" w:rsidRDefault="00B556E7" w:rsidP="006E3CFD"/>
    <w:sectPr w:rsidR="00B556E7" w:rsidRPr="006E3C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2F3EB" w14:textId="77777777" w:rsidR="00E947AF" w:rsidRDefault="00E947AF">
      <w:r>
        <w:separator/>
      </w:r>
    </w:p>
  </w:endnote>
  <w:endnote w:type="continuationSeparator" w:id="0">
    <w:p w14:paraId="182042C7" w14:textId="77777777" w:rsidR="00E947AF" w:rsidRDefault="00E9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CD5AC" w14:textId="77777777" w:rsidR="00E947AF" w:rsidRDefault="00E947AF">
      <w:r>
        <w:separator/>
      </w:r>
    </w:p>
  </w:footnote>
  <w:footnote w:type="continuationSeparator" w:id="0">
    <w:p w14:paraId="68758E45" w14:textId="77777777" w:rsidR="00E947AF" w:rsidRDefault="00E9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34689B" w:rsidRDefault="00346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34689B" w:rsidRDefault="003468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34689B" w:rsidRDefault="00346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29889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40188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4407663">
    <w:abstractNumId w:val="11"/>
  </w:num>
  <w:num w:numId="4" w16cid:durableId="1115365779">
    <w:abstractNumId w:val="9"/>
  </w:num>
  <w:num w:numId="5" w16cid:durableId="1211262856">
    <w:abstractNumId w:val="7"/>
  </w:num>
  <w:num w:numId="6" w16cid:durableId="1368946963">
    <w:abstractNumId w:val="6"/>
  </w:num>
  <w:num w:numId="7" w16cid:durableId="800461309">
    <w:abstractNumId w:val="5"/>
  </w:num>
  <w:num w:numId="8" w16cid:durableId="1806698694">
    <w:abstractNumId w:val="4"/>
  </w:num>
  <w:num w:numId="9" w16cid:durableId="473835390">
    <w:abstractNumId w:val="8"/>
  </w:num>
  <w:num w:numId="10" w16cid:durableId="1279069411">
    <w:abstractNumId w:val="3"/>
  </w:num>
  <w:num w:numId="11" w16cid:durableId="622349851">
    <w:abstractNumId w:val="20"/>
  </w:num>
  <w:num w:numId="12" w16cid:durableId="146361018">
    <w:abstractNumId w:val="37"/>
  </w:num>
  <w:num w:numId="13" w16cid:durableId="1591616498">
    <w:abstractNumId w:val="32"/>
  </w:num>
  <w:num w:numId="14" w16cid:durableId="1081097697">
    <w:abstractNumId w:val="16"/>
  </w:num>
  <w:num w:numId="15" w16cid:durableId="213472539">
    <w:abstractNumId w:val="27"/>
  </w:num>
  <w:num w:numId="16" w16cid:durableId="171992426">
    <w:abstractNumId w:val="25"/>
  </w:num>
  <w:num w:numId="17" w16cid:durableId="520706356">
    <w:abstractNumId w:val="13"/>
  </w:num>
  <w:num w:numId="18" w16cid:durableId="1153444560">
    <w:abstractNumId w:val="15"/>
  </w:num>
  <w:num w:numId="19" w16cid:durableId="1472753004">
    <w:abstractNumId w:val="40"/>
  </w:num>
  <w:num w:numId="20" w16cid:durableId="1560483246">
    <w:abstractNumId w:val="31"/>
  </w:num>
  <w:num w:numId="21" w16cid:durableId="153766946">
    <w:abstractNumId w:val="36"/>
  </w:num>
  <w:num w:numId="22" w16cid:durableId="2112894871">
    <w:abstractNumId w:val="18"/>
  </w:num>
  <w:num w:numId="23" w16cid:durableId="1928608837">
    <w:abstractNumId w:val="30"/>
  </w:num>
  <w:num w:numId="24" w16cid:durableId="1197624924">
    <w:abstractNumId w:val="21"/>
  </w:num>
  <w:num w:numId="25" w16cid:durableId="375130453">
    <w:abstractNumId w:val="38"/>
  </w:num>
  <w:num w:numId="26" w16cid:durableId="952130234">
    <w:abstractNumId w:val="12"/>
  </w:num>
  <w:num w:numId="27" w16cid:durableId="5099510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2983050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12649224">
    <w:abstractNumId w:val="19"/>
  </w:num>
  <w:num w:numId="30" w16cid:durableId="2076731734">
    <w:abstractNumId w:val="23"/>
  </w:num>
  <w:num w:numId="31" w16cid:durableId="507183972">
    <w:abstractNumId w:val="34"/>
  </w:num>
  <w:num w:numId="32" w16cid:durableId="1471285065">
    <w:abstractNumId w:val="22"/>
  </w:num>
  <w:num w:numId="33" w16cid:durableId="1624842086">
    <w:abstractNumId w:val="20"/>
  </w:num>
  <w:num w:numId="34" w16cid:durableId="794560719">
    <w:abstractNumId w:val="24"/>
  </w:num>
  <w:num w:numId="35" w16cid:durableId="1924801608">
    <w:abstractNumId w:val="28"/>
  </w:num>
  <w:num w:numId="36" w16cid:durableId="2111965556">
    <w:abstractNumId w:val="29"/>
  </w:num>
  <w:num w:numId="37" w16cid:durableId="1410614063">
    <w:abstractNumId w:val="17"/>
  </w:num>
  <w:num w:numId="38" w16cid:durableId="1221135150">
    <w:abstractNumId w:val="39"/>
  </w:num>
  <w:num w:numId="39" w16cid:durableId="757478818">
    <w:abstractNumId w:val="33"/>
  </w:num>
  <w:num w:numId="40" w16cid:durableId="1503855537">
    <w:abstractNumId w:val="26"/>
  </w:num>
  <w:num w:numId="41" w16cid:durableId="1005480083">
    <w:abstractNumId w:val="2"/>
    <w:lvlOverride w:ilvl="0">
      <w:startOverride w:val="1"/>
    </w:lvlOverride>
  </w:num>
  <w:num w:numId="42" w16cid:durableId="2030716360">
    <w:abstractNumId w:val="1"/>
    <w:lvlOverride w:ilvl="0">
      <w:startOverride w:val="1"/>
    </w:lvlOverride>
  </w:num>
  <w:num w:numId="43" w16cid:durableId="1139570841">
    <w:abstractNumId w:val="0"/>
    <w:lvlOverride w:ilvl="0">
      <w:startOverride w:val="1"/>
    </w:lvlOverride>
  </w:num>
  <w:num w:numId="44" w16cid:durableId="38537876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5CAB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94412"/>
    <w:rsid w:val="00097C3A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3B28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1F5C37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0590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2B4C"/>
    <w:rsid w:val="00284C36"/>
    <w:rsid w:val="00284FEB"/>
    <w:rsid w:val="002860C4"/>
    <w:rsid w:val="0028712F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26B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4401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24ED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3B58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3A4E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55C3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063A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4F09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3839"/>
    <w:rsid w:val="006D618C"/>
    <w:rsid w:val="006D79BA"/>
    <w:rsid w:val="006E1A8B"/>
    <w:rsid w:val="006E21FB"/>
    <w:rsid w:val="006E3CFD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43FA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678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1D16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09CC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2671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380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1303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1C97"/>
    <w:rsid w:val="009A5753"/>
    <w:rsid w:val="009A579D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3383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C71B9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52A0"/>
    <w:rsid w:val="00B07FF4"/>
    <w:rsid w:val="00B10892"/>
    <w:rsid w:val="00B1112A"/>
    <w:rsid w:val="00B13D75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3E5D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0B9"/>
    <w:rsid w:val="00B7244C"/>
    <w:rsid w:val="00B753EB"/>
    <w:rsid w:val="00B77ADF"/>
    <w:rsid w:val="00B81E46"/>
    <w:rsid w:val="00B82B21"/>
    <w:rsid w:val="00B84150"/>
    <w:rsid w:val="00B8676C"/>
    <w:rsid w:val="00B91EC1"/>
    <w:rsid w:val="00B93022"/>
    <w:rsid w:val="00B95F09"/>
    <w:rsid w:val="00B96197"/>
    <w:rsid w:val="00B966B5"/>
    <w:rsid w:val="00B968C8"/>
    <w:rsid w:val="00B96E91"/>
    <w:rsid w:val="00BA1608"/>
    <w:rsid w:val="00BA2A2C"/>
    <w:rsid w:val="00BA3EC5"/>
    <w:rsid w:val="00BA466F"/>
    <w:rsid w:val="00BA51D9"/>
    <w:rsid w:val="00BA7A0F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1D2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574EA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0FBC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BB6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0725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5F15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557"/>
    <w:rsid w:val="00E72E18"/>
    <w:rsid w:val="00E7446F"/>
    <w:rsid w:val="00E7548B"/>
    <w:rsid w:val="00E755CB"/>
    <w:rsid w:val="00E827BB"/>
    <w:rsid w:val="00E84D26"/>
    <w:rsid w:val="00E860E9"/>
    <w:rsid w:val="00E947AF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28D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6A21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427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478FD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CC646-BB4A-455A-8B5C-69F04B03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5</cp:revision>
  <cp:lastPrinted>1899-12-31T23:00:00Z</cp:lastPrinted>
  <dcterms:created xsi:type="dcterms:W3CDTF">2022-11-17T16:26:00Z</dcterms:created>
  <dcterms:modified xsi:type="dcterms:W3CDTF">2022-11-28T16:29:00Z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(3)Ir51UoQ540lSzpJmHCuqB5iG3IXzNLgLJgqeXz5Xvv9WotaHBttkTVamUcUgWAGKHRLwLKDX
jOgARqP7BThUMnb0BlhbSrBhin3/ZtEuF0w/Ww8wlV2xVbebp9ggTkRKjdcyaqTYYenk7DHz
NOHByXp3XaGxob40h2QA+XjAcie+6ua4m/Gd9sUl3jcU1NR/NaY32DG3+f57xEtWIEqoFB6Z
44eY7Fr84obp40Llnn</vt:lpwstr>
  </property>
  <property fmtid="{D5CDD505-2E9C-101B-9397-08002B2CF9AE}" pid="22" name="_2015_ms_pID_7253431">
    <vt:lpwstr>2EvFqpyvLSDfW+gS/Y12n+5XMZqwzTX8T1v0paswF61ZHmILWjcspr
utkSVW7w988fi62ipD7UUXPeSlKXm2ihVumYq70svRjIGdXDAxEDYBTgo3XkdGUOnNTZmVHX
GHXsdSKUaUL/zWnfFMXiFQb1Fi1m1Wu2qV1wI32cY5CqRgEfNllNqjgfq7zx4RFwyvBRxl8d
1TAkfztdxvHXCym0KGYRjnEsnYIcf+/6ey7U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